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FC7E" w14:textId="1C9FEC32" w:rsidR="00907234" w:rsidRPr="00A7690D" w:rsidRDefault="00907234" w:rsidP="00907234">
      <w:pPr>
        <w:ind w:left="567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7690D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</w:t>
      </w:r>
      <w:r w:rsidR="00BD7CB0">
        <w:rPr>
          <w:rFonts w:ascii="Calibri" w:hAnsi="Calibri" w:cs="Calibri"/>
          <w:b/>
          <w:bCs/>
          <w:color w:val="000000"/>
          <w:sz w:val="22"/>
          <w:szCs w:val="22"/>
        </w:rPr>
        <w:t xml:space="preserve">nr </w:t>
      </w:r>
      <w:r w:rsidR="00681A63">
        <w:rPr>
          <w:rFonts w:ascii="Calibri" w:hAnsi="Calibri" w:cs="Calibri"/>
          <w:b/>
          <w:bCs/>
          <w:color w:val="000000"/>
          <w:sz w:val="22"/>
          <w:szCs w:val="22"/>
        </w:rPr>
        <w:t>2 do zapytania ofertowego</w:t>
      </w:r>
      <w:r w:rsidRPr="00A7690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853918">
        <w:rPr>
          <w:rFonts w:ascii="Calibri" w:hAnsi="Calibri" w:cs="Calibri"/>
          <w:b/>
          <w:bCs/>
          <w:color w:val="000000"/>
          <w:sz w:val="22"/>
          <w:szCs w:val="22"/>
        </w:rPr>
        <w:t>3</w:t>
      </w:r>
      <w:r w:rsidR="00527371">
        <w:rPr>
          <w:rFonts w:ascii="Calibri" w:hAnsi="Calibri" w:cs="Calibri"/>
          <w:b/>
          <w:bCs/>
          <w:color w:val="000000"/>
          <w:sz w:val="22"/>
          <w:szCs w:val="22"/>
        </w:rPr>
        <w:t>/2025</w:t>
      </w:r>
    </w:p>
    <w:p w14:paraId="511EBB3E" w14:textId="77777777" w:rsidR="0053273B" w:rsidRDefault="0053273B" w:rsidP="000B2E50">
      <w:pPr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65565939"/>
    </w:p>
    <w:p w14:paraId="2DD2B314" w14:textId="2E3DA27B" w:rsidR="00681A63" w:rsidRDefault="00681A63" w:rsidP="00681A63">
      <w:p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</w:t>
      </w:r>
    </w:p>
    <w:p w14:paraId="6E927176" w14:textId="1FE04264" w:rsidR="000B2E50" w:rsidRPr="00681A63" w:rsidRDefault="00A7690D" w:rsidP="00681A63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A7690D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    </w:t>
      </w:r>
      <w:r w:rsidR="00681A63" w:rsidRP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(</w:t>
      </w:r>
      <w:r w:rsid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p</w:t>
      </w:r>
      <w:r w:rsidR="00681A63" w:rsidRP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ieczęć Wykonawcy)</w:t>
      </w:r>
    </w:p>
    <w:bookmarkEnd w:id="0"/>
    <w:p w14:paraId="0BF098B0" w14:textId="281E3F5A" w:rsidR="000B2E50" w:rsidRDefault="000B2E50" w:rsidP="000B2E50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B712801" w14:textId="77777777" w:rsidR="000B2E50" w:rsidRPr="003E32FE" w:rsidRDefault="000B2E50" w:rsidP="00907234">
      <w:pPr>
        <w:ind w:left="567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8AEACBD" w14:textId="745DEEE0" w:rsidR="00907234" w:rsidRPr="003E32FE" w:rsidRDefault="00907234" w:rsidP="00907234">
      <w:pPr>
        <w:spacing w:line="276" w:lineRule="auto"/>
        <w:ind w:left="567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b/>
          <w:color w:val="000000"/>
          <w:sz w:val="22"/>
          <w:szCs w:val="22"/>
        </w:rPr>
        <w:t>OŚWIADCZENIE</w:t>
      </w:r>
    </w:p>
    <w:p w14:paraId="7025B216" w14:textId="77777777" w:rsidR="00907234" w:rsidRPr="003E32FE" w:rsidRDefault="00907234" w:rsidP="00907234">
      <w:pPr>
        <w:tabs>
          <w:tab w:val="num" w:pos="851"/>
        </w:tabs>
        <w:spacing w:line="276" w:lineRule="auto"/>
        <w:ind w:left="567" w:firstLine="36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 braku podstaw do wykluczenia z udziału w postępowaniu </w:t>
      </w:r>
    </w:p>
    <w:p w14:paraId="712DF79E" w14:textId="77777777" w:rsidR="00907234" w:rsidRPr="003E32FE" w:rsidRDefault="00907234" w:rsidP="00907234">
      <w:pPr>
        <w:tabs>
          <w:tab w:val="num" w:pos="851"/>
        </w:tabs>
        <w:spacing w:line="360" w:lineRule="auto"/>
        <w:ind w:left="567" w:firstLine="36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3B0D6BF" w14:textId="6E1EA453" w:rsidR="003B5D69" w:rsidRPr="00B45EC2" w:rsidRDefault="00A7690D" w:rsidP="003B5D69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</w:pPr>
      <w:r w:rsidRPr="00B45EC2">
        <w:rPr>
          <w:rFonts w:asciiTheme="minorHAnsi" w:hAnsiTheme="minorHAnsi" w:cstheme="minorHAnsi"/>
          <w:sz w:val="22"/>
          <w:szCs w:val="22"/>
        </w:rPr>
        <w:t>Składając Ofertę w postępowaniu o udzielenie zamówienia prowadzonym w ramach projektu</w:t>
      </w:r>
      <w:r w:rsidR="003B5D69" w:rsidRPr="00B45EC2">
        <w:rPr>
          <w:rFonts w:asciiTheme="minorHAnsi" w:hAnsiTheme="minorHAnsi" w:cstheme="minorHAnsi"/>
          <w:sz w:val="22"/>
          <w:szCs w:val="22"/>
        </w:rPr>
        <w:t xml:space="preserve"> </w:t>
      </w:r>
      <w:r w:rsidR="00036EBE" w:rsidRPr="00036EBE">
        <w:rPr>
          <w:rFonts w:asciiTheme="minorHAnsi" w:hAnsiTheme="minorHAnsi" w:cstheme="minorHAnsi"/>
          <w:sz w:val="22"/>
          <w:szCs w:val="22"/>
        </w:rPr>
        <w:t>FENG.01.01-IP.02-1349/23 pod tytułem: „Wprowadzenie na rynek opakowań tekturowych wyposażonych w pełni ekologiczny system zabezpieczeń o działaniu przeciwwilgociowym i biostatycznym”</w:t>
      </w:r>
      <w:r w:rsidR="00681A63" w:rsidRPr="00B45EC2">
        <w:rPr>
          <w:rFonts w:asciiTheme="minorHAnsi" w:hAnsiTheme="minorHAnsi" w:cstheme="minorHAnsi"/>
          <w:sz w:val="22"/>
          <w:szCs w:val="22"/>
        </w:rPr>
        <w:t xml:space="preserve">, w ramach </w:t>
      </w:r>
      <w:r w:rsidR="008A2145" w:rsidRPr="008A2145">
        <w:rPr>
          <w:rFonts w:asciiTheme="minorHAnsi" w:hAnsiTheme="minorHAnsi" w:cstheme="minorHAnsi"/>
          <w:sz w:val="22"/>
          <w:szCs w:val="22"/>
        </w:rPr>
        <w:t xml:space="preserve">działania FENG.01.01-Wsparcie dla przedsiębiorców </w:t>
      </w:r>
      <w:r w:rsidRPr="00B45EC2">
        <w:rPr>
          <w:rFonts w:asciiTheme="minorHAnsi" w:hAnsiTheme="minorHAnsi" w:cstheme="minorHAnsi"/>
          <w:bCs/>
          <w:sz w:val="22"/>
          <w:szCs w:val="22"/>
        </w:rPr>
        <w:t>oświadczam(my),</w:t>
      </w:r>
      <w:r w:rsidR="00907234" w:rsidRPr="00B45EC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że</w:t>
      </w:r>
      <w:r w:rsidR="00681A63" w:rsidRPr="00B45EC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>nie jestem(śmy) powiązan</w:t>
      </w:r>
      <w:r w:rsidRPr="00B45EC2">
        <w:rPr>
          <w:rFonts w:asciiTheme="minorHAnsi" w:eastAsia="Calibri" w:hAnsiTheme="minorHAnsi" w:cstheme="minorHAnsi"/>
          <w:bCs/>
          <w:sz w:val="22"/>
          <w:szCs w:val="22"/>
        </w:rPr>
        <w:t>y(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>i</w:t>
      </w:r>
      <w:r w:rsidRPr="00B45EC2">
        <w:rPr>
          <w:rFonts w:asciiTheme="minorHAnsi" w:eastAsia="Calibri" w:hAnsiTheme="minorHAnsi" w:cstheme="minorHAnsi"/>
          <w:bCs/>
          <w:sz w:val="22"/>
          <w:szCs w:val="22"/>
        </w:rPr>
        <w:t>)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r w:rsidR="005A649A"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  <w:t xml:space="preserve">powiązani osobowo lub kapitałowo z Zamawiającym. </w:t>
      </w:r>
    </w:p>
    <w:p w14:paraId="40ECE0A3" w14:textId="77777777" w:rsidR="001673C9" w:rsidRPr="00B45EC2" w:rsidRDefault="003B5D69" w:rsidP="00B45EC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</w:t>
      </w:r>
      <w:r w:rsidR="001673C9"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Wykonawcą, polegające w szczególności na:</w:t>
      </w:r>
    </w:p>
    <w:p w14:paraId="5A72990A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9660DF0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31B350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2B60942" w14:textId="1FE2252D" w:rsidR="000B2E50" w:rsidRPr="00B45EC2" w:rsidRDefault="003B5D69" w:rsidP="00B45EC2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pacing w:val="-1"/>
          <w:w w:val="90"/>
          <w:sz w:val="22"/>
          <w:szCs w:val="22"/>
          <w:lang w:eastAsia="zh-CN"/>
        </w:rPr>
      </w:pPr>
      <w:r w:rsidRPr="0035673D">
        <w:rPr>
          <w:rFonts w:ascii="Calibri" w:hAnsi="Calibri" w:cs="Calibri"/>
          <w:color w:val="000000"/>
          <w:spacing w:val="-1"/>
          <w:w w:val="90"/>
          <w:sz w:val="22"/>
          <w:szCs w:val="22"/>
          <w:lang w:eastAsia="zh-CN"/>
        </w:rPr>
        <w:t>.</w:t>
      </w:r>
    </w:p>
    <w:p w14:paraId="6372492F" w14:textId="77777777" w:rsidR="003B5D69" w:rsidRPr="003E32FE" w:rsidRDefault="003B5D69" w:rsidP="000B2E5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2026A5E" w14:textId="58B33A5F" w:rsidR="00907234" w:rsidRPr="003E32FE" w:rsidRDefault="00A7690D" w:rsidP="00A7690D">
      <w:pPr>
        <w:ind w:left="567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E32FE">
        <w:rPr>
          <w:rFonts w:asciiTheme="minorHAnsi" w:hAnsiTheme="minorHAnsi" w:cstheme="minorHAnsi"/>
          <w:color w:val="000000"/>
          <w:sz w:val="22"/>
          <w:szCs w:val="22"/>
        </w:rPr>
        <w:t xml:space="preserve">               </w:t>
      </w: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______________________________</w:t>
      </w:r>
    </w:p>
    <w:p w14:paraId="41B780AC" w14:textId="11907CDB" w:rsidR="00907234" w:rsidRPr="00A7690D" w:rsidRDefault="00907234" w:rsidP="00907234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>(miejscowość, data)</w:t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A7690D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   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(podpis </w:t>
      </w:r>
      <w:r w:rsidR="00681A63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i 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pieczęć upoważnionego</w:t>
      </w:r>
    </w:p>
    <w:p w14:paraId="37D02F3C" w14:textId="179CFB49" w:rsidR="00907234" w:rsidRPr="00A7690D" w:rsidRDefault="00907234" w:rsidP="00907234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                             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</w:t>
      </w:r>
      <w:r w:rsid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</w:t>
      </w:r>
      <w:r w:rsid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p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>rzedstawiciela Wykonawcy)</w:t>
      </w:r>
    </w:p>
    <w:p w14:paraId="61D752C0" w14:textId="2663FA0F" w:rsidR="00D9206E" w:rsidRPr="003E32FE" w:rsidRDefault="00D9206E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sectPr w:rsidR="00D9206E" w:rsidRPr="003E32FE" w:rsidSect="003B5D69">
      <w:headerReference w:type="default" r:id="rId7"/>
      <w:footerReference w:type="default" r:id="rId8"/>
      <w:pgSz w:w="11906" w:h="16838"/>
      <w:pgMar w:top="1417" w:right="1417" w:bottom="993" w:left="1417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A2B0A" w14:textId="77777777" w:rsidR="00991908" w:rsidRDefault="00991908" w:rsidP="00E750EF">
      <w:r>
        <w:separator/>
      </w:r>
    </w:p>
  </w:endnote>
  <w:endnote w:type="continuationSeparator" w:id="0">
    <w:p w14:paraId="1675236D" w14:textId="77777777" w:rsidR="00991908" w:rsidRDefault="00991908" w:rsidP="00E7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8571D" w14:textId="77777777" w:rsidR="003E32FE" w:rsidRPr="003E32FE" w:rsidRDefault="003E32FE" w:rsidP="003E32FE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3E32FE">
      <w:rPr>
        <w:rFonts w:asciiTheme="minorHAnsi" w:hAnsiTheme="minorHAnsi" w:cstheme="minorHAnsi"/>
        <w:sz w:val="22"/>
        <w:szCs w:val="22"/>
      </w:rPr>
      <w:t xml:space="preserve">Strona </w:t>
    </w:r>
    <w:r w:rsidRPr="003E32FE">
      <w:rPr>
        <w:rFonts w:asciiTheme="minorHAnsi" w:hAnsiTheme="minorHAnsi" w:cstheme="minorHAnsi"/>
        <w:sz w:val="22"/>
        <w:szCs w:val="22"/>
      </w:rPr>
      <w:fldChar w:fldCharType="begin"/>
    </w:r>
    <w:r w:rsidRPr="003E32FE">
      <w:rPr>
        <w:rFonts w:asciiTheme="minorHAnsi" w:hAnsiTheme="minorHAnsi" w:cstheme="minorHAnsi"/>
        <w:sz w:val="22"/>
        <w:szCs w:val="22"/>
      </w:rPr>
      <w:instrText>PAGE  \* Arabic  \* MERGEFORMAT</w:instrText>
    </w:r>
    <w:r w:rsidRPr="003E32FE">
      <w:rPr>
        <w:rFonts w:asciiTheme="minorHAnsi" w:hAnsiTheme="minorHAnsi" w:cstheme="minorHAnsi"/>
        <w:sz w:val="22"/>
        <w:szCs w:val="22"/>
      </w:rPr>
      <w:fldChar w:fldCharType="separate"/>
    </w:r>
    <w:r w:rsidRPr="003E32FE">
      <w:rPr>
        <w:rFonts w:asciiTheme="minorHAnsi" w:hAnsiTheme="minorHAnsi" w:cstheme="minorHAnsi"/>
        <w:sz w:val="22"/>
        <w:szCs w:val="22"/>
      </w:rPr>
      <w:t>2</w:t>
    </w:r>
    <w:r w:rsidRPr="003E32FE">
      <w:rPr>
        <w:rFonts w:asciiTheme="minorHAnsi" w:hAnsiTheme="minorHAnsi" w:cstheme="minorHAnsi"/>
        <w:sz w:val="22"/>
        <w:szCs w:val="22"/>
      </w:rPr>
      <w:fldChar w:fldCharType="end"/>
    </w:r>
    <w:r w:rsidRPr="003E32FE">
      <w:rPr>
        <w:rFonts w:asciiTheme="minorHAnsi" w:hAnsiTheme="minorHAnsi" w:cstheme="minorHAnsi"/>
        <w:sz w:val="22"/>
        <w:szCs w:val="22"/>
      </w:rPr>
      <w:t xml:space="preserve"> z </w:t>
    </w:r>
    <w:r w:rsidRPr="003E32FE">
      <w:rPr>
        <w:rFonts w:asciiTheme="minorHAnsi" w:hAnsiTheme="minorHAnsi" w:cstheme="minorHAnsi"/>
        <w:sz w:val="22"/>
        <w:szCs w:val="22"/>
      </w:rPr>
      <w:fldChar w:fldCharType="begin"/>
    </w:r>
    <w:r w:rsidRPr="003E32FE">
      <w:rPr>
        <w:rFonts w:asciiTheme="minorHAnsi" w:hAnsiTheme="minorHAnsi" w:cstheme="minorHAnsi"/>
        <w:sz w:val="22"/>
        <w:szCs w:val="22"/>
      </w:rPr>
      <w:instrText>NUMPAGES \ * arabskie \ * MERGEFORMAT</w:instrText>
    </w:r>
    <w:r w:rsidRPr="003E32FE">
      <w:rPr>
        <w:rFonts w:asciiTheme="minorHAnsi" w:hAnsiTheme="minorHAnsi" w:cstheme="minorHAnsi"/>
        <w:sz w:val="22"/>
        <w:szCs w:val="22"/>
      </w:rPr>
      <w:fldChar w:fldCharType="separate"/>
    </w:r>
    <w:r w:rsidRPr="003E32FE">
      <w:rPr>
        <w:rFonts w:asciiTheme="minorHAnsi" w:hAnsiTheme="minorHAnsi" w:cstheme="minorHAnsi"/>
        <w:sz w:val="22"/>
        <w:szCs w:val="22"/>
      </w:rPr>
      <w:t>2</w:t>
    </w:r>
    <w:r w:rsidRPr="003E32FE">
      <w:rPr>
        <w:rFonts w:asciiTheme="minorHAnsi" w:hAnsiTheme="minorHAnsi" w:cstheme="minorHAnsi"/>
        <w:sz w:val="22"/>
        <w:szCs w:val="22"/>
      </w:rPr>
      <w:fldChar w:fldCharType="end"/>
    </w:r>
  </w:p>
  <w:p w14:paraId="44A3D2AE" w14:textId="77777777" w:rsidR="003E32FE" w:rsidRDefault="003E32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C3550" w14:textId="77777777" w:rsidR="00991908" w:rsidRDefault="00991908" w:rsidP="00E750EF">
      <w:r>
        <w:separator/>
      </w:r>
    </w:p>
  </w:footnote>
  <w:footnote w:type="continuationSeparator" w:id="0">
    <w:p w14:paraId="39637375" w14:textId="77777777" w:rsidR="00991908" w:rsidRDefault="00991908" w:rsidP="00E75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8FD3A" w14:textId="5AF33340" w:rsidR="00F61687" w:rsidRPr="00E74B59" w:rsidRDefault="00F61687" w:rsidP="00F61687">
    <w:pPr>
      <w:pStyle w:val="Nagwek"/>
    </w:pPr>
    <w:r w:rsidRPr="0058613F">
      <w:rPr>
        <w:rFonts w:ascii="Calibri" w:eastAsia="Calibri" w:hAnsi="Calibri"/>
        <w:noProof/>
        <w:sz w:val="22"/>
        <w:szCs w:val="22"/>
        <w:lang w:val="en-GB"/>
      </w:rPr>
      <w:drawing>
        <wp:inline distT="0" distB="0" distL="0" distR="0" wp14:anchorId="6D5D7471" wp14:editId="36725352">
          <wp:extent cx="5232400" cy="723900"/>
          <wp:effectExtent l="0" t="0" r="6350" b="0"/>
          <wp:docPr id="2082436174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87" r="-11" b="-87"/>
                  <a:stretch>
                    <a:fillRect/>
                  </a:stretch>
                </pic:blipFill>
                <pic:spPr bwMode="auto">
                  <a:xfrm>
                    <a:off x="0" y="0"/>
                    <a:ext cx="5232400" cy="7239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6F67535" w14:textId="10D42AF2" w:rsidR="00E750EF" w:rsidRDefault="00E750EF" w:rsidP="003E32FE">
    <w:pPr>
      <w:pStyle w:val="Nagwek"/>
      <w:tabs>
        <w:tab w:val="clear" w:pos="4536"/>
        <w:tab w:val="clear" w:pos="9072"/>
        <w:tab w:val="left" w:pos="38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829AF17C"/>
    <w:lvl w:ilvl="0">
      <w:start w:val="2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 w:hint="default"/>
        <w:b/>
        <w:bCs/>
        <w:color w:val="000000"/>
        <w:spacing w:val="-1"/>
        <w:w w:val="90"/>
        <w:sz w:val="22"/>
        <w:szCs w:val="22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color w:val="000000"/>
        <w:spacing w:val="-1"/>
        <w:w w:val="90"/>
        <w:sz w:val="22"/>
        <w:szCs w:val="22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82" w:hanging="180"/>
      </w:pPr>
      <w:rPr>
        <w:rFonts w:ascii="Calibri" w:hAnsi="Calibri" w:cs="Calibri" w:hint="default"/>
        <w:lang w:val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3631335"/>
    <w:multiLevelType w:val="hybridMultilevel"/>
    <w:tmpl w:val="8D7E8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D1C26"/>
    <w:multiLevelType w:val="hybridMultilevel"/>
    <w:tmpl w:val="22BCD60A"/>
    <w:lvl w:ilvl="0" w:tplc="04150017">
      <w:start w:val="1"/>
      <w:numFmt w:val="lowerLetter"/>
      <w:lvlText w:val="%1)"/>
      <w:lvlJc w:val="left"/>
      <w:pPr>
        <w:ind w:left="1136" w:hanging="360"/>
      </w:p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3" w15:restartNumberingAfterBreak="0">
    <w:nsid w:val="276C207B"/>
    <w:multiLevelType w:val="hybridMultilevel"/>
    <w:tmpl w:val="B1325D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B3EFD"/>
    <w:multiLevelType w:val="hybridMultilevel"/>
    <w:tmpl w:val="BFB6494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FC30BC4"/>
    <w:multiLevelType w:val="hybridMultilevel"/>
    <w:tmpl w:val="59D472D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6C8A3299"/>
    <w:multiLevelType w:val="hybridMultilevel"/>
    <w:tmpl w:val="35380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001721">
    <w:abstractNumId w:val="5"/>
  </w:num>
  <w:num w:numId="2" w16cid:durableId="4917212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2377931">
    <w:abstractNumId w:val="3"/>
  </w:num>
  <w:num w:numId="4" w16cid:durableId="953093658">
    <w:abstractNumId w:val="4"/>
  </w:num>
  <w:num w:numId="5" w16cid:durableId="380136451">
    <w:abstractNumId w:val="2"/>
  </w:num>
  <w:num w:numId="6" w16cid:durableId="1727143586">
    <w:abstractNumId w:val="6"/>
  </w:num>
  <w:num w:numId="7" w16cid:durableId="2067752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234"/>
    <w:rsid w:val="00036EBE"/>
    <w:rsid w:val="00037089"/>
    <w:rsid w:val="000B2E50"/>
    <w:rsid w:val="001673C9"/>
    <w:rsid w:val="00205787"/>
    <w:rsid w:val="00291E80"/>
    <w:rsid w:val="002A06C9"/>
    <w:rsid w:val="002B18A7"/>
    <w:rsid w:val="002C2ADF"/>
    <w:rsid w:val="002E6353"/>
    <w:rsid w:val="00306DF8"/>
    <w:rsid w:val="00327175"/>
    <w:rsid w:val="00337C42"/>
    <w:rsid w:val="00344988"/>
    <w:rsid w:val="0035673D"/>
    <w:rsid w:val="003B5D69"/>
    <w:rsid w:val="003D4C26"/>
    <w:rsid w:val="003E32FE"/>
    <w:rsid w:val="00400EBF"/>
    <w:rsid w:val="00422666"/>
    <w:rsid w:val="00433C41"/>
    <w:rsid w:val="0047207C"/>
    <w:rsid w:val="004B0FAA"/>
    <w:rsid w:val="004C576F"/>
    <w:rsid w:val="004D1303"/>
    <w:rsid w:val="004D2EF1"/>
    <w:rsid w:val="004E01F2"/>
    <w:rsid w:val="004F296E"/>
    <w:rsid w:val="004F44DC"/>
    <w:rsid w:val="00527371"/>
    <w:rsid w:val="0053273B"/>
    <w:rsid w:val="00570141"/>
    <w:rsid w:val="00576B6D"/>
    <w:rsid w:val="005A4DB3"/>
    <w:rsid w:val="005A649A"/>
    <w:rsid w:val="005F38BE"/>
    <w:rsid w:val="00615E15"/>
    <w:rsid w:val="00681A63"/>
    <w:rsid w:val="006845D3"/>
    <w:rsid w:val="00684997"/>
    <w:rsid w:val="006E0408"/>
    <w:rsid w:val="006F7D67"/>
    <w:rsid w:val="00705FE3"/>
    <w:rsid w:val="007532B2"/>
    <w:rsid w:val="00765C30"/>
    <w:rsid w:val="007C256C"/>
    <w:rsid w:val="007E2DDD"/>
    <w:rsid w:val="007F394C"/>
    <w:rsid w:val="00853918"/>
    <w:rsid w:val="0086730E"/>
    <w:rsid w:val="008A2145"/>
    <w:rsid w:val="008B1EF2"/>
    <w:rsid w:val="008C017D"/>
    <w:rsid w:val="00907234"/>
    <w:rsid w:val="0093062F"/>
    <w:rsid w:val="009553CB"/>
    <w:rsid w:val="00976B49"/>
    <w:rsid w:val="00991908"/>
    <w:rsid w:val="009A09FB"/>
    <w:rsid w:val="009A36E7"/>
    <w:rsid w:val="009E7535"/>
    <w:rsid w:val="009F222D"/>
    <w:rsid w:val="009F7B0A"/>
    <w:rsid w:val="00A7690D"/>
    <w:rsid w:val="00AC29E7"/>
    <w:rsid w:val="00AE5D14"/>
    <w:rsid w:val="00AE7577"/>
    <w:rsid w:val="00B0483F"/>
    <w:rsid w:val="00B45EC2"/>
    <w:rsid w:val="00B6480C"/>
    <w:rsid w:val="00B73C6B"/>
    <w:rsid w:val="00B85985"/>
    <w:rsid w:val="00BD4FEE"/>
    <w:rsid w:val="00BD5212"/>
    <w:rsid w:val="00BD7CB0"/>
    <w:rsid w:val="00BF05CB"/>
    <w:rsid w:val="00C0105A"/>
    <w:rsid w:val="00C62FBD"/>
    <w:rsid w:val="00CB2093"/>
    <w:rsid w:val="00CB2258"/>
    <w:rsid w:val="00D1512F"/>
    <w:rsid w:val="00D20A4A"/>
    <w:rsid w:val="00D73C4D"/>
    <w:rsid w:val="00D90962"/>
    <w:rsid w:val="00D9206E"/>
    <w:rsid w:val="00D92D49"/>
    <w:rsid w:val="00D959D7"/>
    <w:rsid w:val="00E23DDC"/>
    <w:rsid w:val="00E24654"/>
    <w:rsid w:val="00E44881"/>
    <w:rsid w:val="00E56084"/>
    <w:rsid w:val="00E750EF"/>
    <w:rsid w:val="00E85941"/>
    <w:rsid w:val="00ED6EE2"/>
    <w:rsid w:val="00F55D53"/>
    <w:rsid w:val="00F61687"/>
    <w:rsid w:val="00F641FD"/>
    <w:rsid w:val="00F971FE"/>
    <w:rsid w:val="00FB3080"/>
    <w:rsid w:val="00FB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6598A"/>
  <w15:docId w15:val="{FD1A9ABB-C6B2-4389-9C72-5002647D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07234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D73C4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D73C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E7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0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5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0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6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Ulanowska</dc:creator>
  <cp:lastModifiedBy>Maciej Łobodziński</cp:lastModifiedBy>
  <cp:revision>10</cp:revision>
  <dcterms:created xsi:type="dcterms:W3CDTF">2025-10-30T08:01:00Z</dcterms:created>
  <dcterms:modified xsi:type="dcterms:W3CDTF">2025-11-19T11:05:00Z</dcterms:modified>
</cp:coreProperties>
</file>